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22CB" w14:textId="77777777" w:rsidR="001A6553" w:rsidRDefault="001A6553">
      <w:pPr>
        <w:rPr>
          <w:rFonts w:cstheme="minorHAnsi"/>
          <w:color w:val="FF0000"/>
          <w:sz w:val="16"/>
          <w:szCs w:val="16"/>
        </w:rPr>
      </w:pPr>
    </w:p>
    <w:p w14:paraId="5D058762" w14:textId="77777777" w:rsidR="00C93312" w:rsidRPr="00570A00" w:rsidRDefault="009A1B95">
      <w:pPr>
        <w:rPr>
          <w:rFonts w:cstheme="minorHAnsi"/>
          <w:b/>
          <w:color w:val="FF0000"/>
          <w:sz w:val="32"/>
          <w:szCs w:val="32"/>
        </w:rPr>
      </w:pPr>
      <w:r w:rsidRPr="00570A00">
        <w:rPr>
          <w:rFonts w:cstheme="minorHAnsi"/>
          <w:b/>
          <w:color w:val="FF0000"/>
          <w:sz w:val="32"/>
          <w:szCs w:val="32"/>
        </w:rPr>
        <w:t>5</w:t>
      </w:r>
      <w:r w:rsidR="00C93312" w:rsidRPr="00570A00">
        <w:rPr>
          <w:rFonts w:cstheme="minorHAnsi"/>
          <w:b/>
          <w:color w:val="FF0000"/>
          <w:sz w:val="32"/>
          <w:szCs w:val="32"/>
        </w:rPr>
        <w:t>. RAZRED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C93312" w:rsidRPr="00D54821" w14:paraId="45F135F9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382798F0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222FCF6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738" w:type="dxa"/>
            <w:vAlign w:val="center"/>
          </w:tcPr>
          <w:p w14:paraId="734F5809" w14:textId="77777777" w:rsidR="00C93312" w:rsidRPr="00D5482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482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54821" w14:paraId="152AC124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51B07017" w14:textId="77777777"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C90C00" w14:textId="77777777"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53DE608C" w14:textId="77777777" w:rsidR="00C93312" w:rsidRPr="00D54821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2216" w:rsidRPr="00D54821" w14:paraId="1B118117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</w:tcPr>
          <w:p w14:paraId="2440333C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2216">
              <w:rPr>
                <w:rFonts w:eastAsia="Times New Roman" w:cstheme="minorHAnsi"/>
                <w:sz w:val="24"/>
                <w:szCs w:val="24"/>
                <w:lang w:eastAsia="hr-HR"/>
              </w:rPr>
              <w:t>HRVATSKA KRIJESNICA I HRVATSKA ČITANKA 5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</w:t>
            </w:r>
            <w:r w:rsidRPr="00C42216">
              <w:rPr>
                <w:rFonts w:eastAsia="Times New Roman" w:cstheme="minorHAnsi"/>
                <w:sz w:val="24"/>
                <w:szCs w:val="24"/>
                <w:lang w:eastAsia="hr-HR"/>
              </w:rPr>
              <w:t>adna bilježnica za jezik, komunikaciju i književnost za 5. razred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FA3E44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2216">
              <w:rPr>
                <w:rFonts w:eastAsia="Times New Roman" w:cstheme="minorHAnsi"/>
                <w:sz w:val="24"/>
                <w:szCs w:val="24"/>
                <w:lang w:eastAsia="hr-HR"/>
              </w:rPr>
              <w:t>Slavica Kovač, Mirjana Jukić, Danijela Zagorec</w:t>
            </w:r>
          </w:p>
        </w:tc>
        <w:tc>
          <w:tcPr>
            <w:tcW w:w="2738" w:type="dxa"/>
            <w:vAlign w:val="center"/>
          </w:tcPr>
          <w:p w14:paraId="14339CC2" w14:textId="77777777" w:rsidR="00C42216" w:rsidRPr="00D54821" w:rsidRDefault="00C42216" w:rsidP="00C4221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C42216" w:rsidRPr="00D54821" w14:paraId="11D57371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  <w:hideMark/>
          </w:tcPr>
          <w:p w14:paraId="09921531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443B75E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4DE5E52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1296F23F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</w:tcPr>
          <w:p w14:paraId="44BA6F12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DIP IN 5:</w:t>
            </w:r>
            <w:r w:rsidRPr="005E51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za engleski jezik u 5. razredu osnovne škole - V. godina učenja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43E825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E5185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2738" w:type="dxa"/>
            <w:vAlign w:val="center"/>
          </w:tcPr>
          <w:p w14:paraId="2B2DAEC8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96765" w:rsidRPr="00D54821" w14:paraId="4EAD1CA1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</w:tcPr>
          <w:p w14:paraId="657BED12" w14:textId="45EBF337" w:rsidR="00396765" w:rsidRDefault="00396765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6792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42A706" w14:textId="77777777" w:rsidR="00396765" w:rsidRPr="005E5185" w:rsidRDefault="00396765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3E0E8911" w14:textId="77777777" w:rsidR="00396765" w:rsidRDefault="00396765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96765" w:rsidRPr="00D54821" w14:paraId="3BB73682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</w:tcPr>
          <w:p w14:paraId="1BE21E44" w14:textId="543A0BBF" w:rsidR="00396765" w:rsidRDefault="00396765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765">
              <w:rPr>
                <w:rFonts w:eastAsia="Times New Roman" w:cstheme="minorHAnsi"/>
                <w:sz w:val="24"/>
                <w:szCs w:val="24"/>
                <w:lang w:eastAsia="hr-HR"/>
              </w:rPr>
              <w:t>LAKA MATKA 5: radna bilježnica s rješenjima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FCD40" w14:textId="47335DFB" w:rsidR="00396765" w:rsidRPr="005E5185" w:rsidRDefault="00396765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765">
              <w:rPr>
                <w:rFonts w:eastAsia="Times New Roman" w:cstheme="minorHAnsi"/>
                <w:sz w:val="24"/>
                <w:szCs w:val="24"/>
                <w:lang w:eastAsia="hr-HR"/>
              </w:rPr>
              <w:t>Kristina Bišćan, Anita Čakarun, Kristina Fratrović, Željko Bošnjak</w:t>
            </w:r>
          </w:p>
        </w:tc>
        <w:tc>
          <w:tcPr>
            <w:tcW w:w="2738" w:type="dxa"/>
            <w:vAlign w:val="center"/>
          </w:tcPr>
          <w:p w14:paraId="0F61F315" w14:textId="5977CC02" w:rsidR="00396765" w:rsidRDefault="00E1531F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531F">
              <w:rPr>
                <w:rFonts w:eastAsia="Times New Roman" w:cstheme="minorHAnsi"/>
                <w:sz w:val="24"/>
                <w:szCs w:val="24"/>
                <w:lang w:eastAsia="hr-HR"/>
              </w:rPr>
              <w:t>PROFIL-KLETT d.o.o.</w:t>
            </w:r>
          </w:p>
        </w:tc>
      </w:tr>
      <w:tr w:rsidR="00C42216" w:rsidRPr="00D54821" w14:paraId="18D37ACB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  <w:hideMark/>
          </w:tcPr>
          <w:p w14:paraId="43D80838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1C02210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52E791DC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1F92AA58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</w:tcPr>
          <w:p w14:paraId="041A775F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2856">
              <w:rPr>
                <w:rFonts w:eastAsia="Times New Roman" w:cstheme="minorHAnsi"/>
                <w:sz w:val="24"/>
                <w:szCs w:val="24"/>
                <w:lang w:eastAsia="hr-HR"/>
              </w:rPr>
              <w:t>PRIRODA 5: radna bilježnica iz Prirode za 5.razred osnovne škole s materijalima za istraživačku nastavu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621EC7" w14:textId="77777777" w:rsidR="00C42216" w:rsidRPr="002248FC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2856">
              <w:rPr>
                <w:rFonts w:eastAsia="Times New Roman" w:cstheme="minorHAnsi"/>
                <w:sz w:val="24"/>
                <w:szCs w:val="24"/>
                <w:lang w:eastAsia="hr-HR"/>
              </w:rPr>
              <w:t>Biljana Agić, Tamara Banović, Anamarija Kirac, Ana Lopac Groš</w:t>
            </w:r>
          </w:p>
        </w:tc>
        <w:tc>
          <w:tcPr>
            <w:tcW w:w="2738" w:type="dxa"/>
            <w:vAlign w:val="center"/>
          </w:tcPr>
          <w:p w14:paraId="7D4372A9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C42216" w:rsidRPr="00D54821" w14:paraId="282A122F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589DA9A4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381D0D8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635C743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C3354" w:rsidRPr="00D54821" w14:paraId="2B608132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</w:tcPr>
          <w:p w14:paraId="71085B6E" w14:textId="77777777" w:rsidR="00BC3354" w:rsidRPr="009E5631" w:rsidRDefault="00BC3354" w:rsidP="00BC3354">
            <w:pPr>
              <w:spacing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hr-HR"/>
              </w:rPr>
            </w:pP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>GEA 1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BC3354">
              <w:rPr>
                <w:rFonts w:eastAsia="Times New Roman" w:cs="Calibri"/>
                <w:sz w:val="24"/>
                <w:szCs w:val="24"/>
                <w:lang w:eastAsia="hr-HR"/>
              </w:rPr>
              <w:t>radna bilježnica</w:t>
            </w: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geografiju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87A4D" w14:textId="77777777" w:rsidR="00BC3354" w:rsidRPr="00BC3354" w:rsidRDefault="00BC3354" w:rsidP="00BC335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354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2738" w:type="dxa"/>
            <w:vAlign w:val="center"/>
          </w:tcPr>
          <w:p w14:paraId="2268D92E" w14:textId="77777777" w:rsidR="00BC3354" w:rsidRPr="00BC3354" w:rsidRDefault="00BC3354" w:rsidP="00BC335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35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7DBC627B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30491995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67285D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338483AD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239146C9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</w:tcPr>
          <w:p w14:paraId="3F1AF255" w14:textId="77777777" w:rsidR="00DF103B" w:rsidRPr="002248FC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1E91">
              <w:rPr>
                <w:rFonts w:eastAsia="Times New Roman" w:cstheme="minorHAnsi"/>
                <w:sz w:val="24"/>
                <w:szCs w:val="24"/>
                <w:lang w:eastAsia="hr-HR"/>
              </w:rPr>
              <w:t>VREMEPLOV 5 : radna bilježnica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CF8538" w14:textId="77777777" w:rsidR="00DF103B" w:rsidRPr="002248FC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1E91">
              <w:rPr>
                <w:rFonts w:eastAsia="Times New Roman" w:cstheme="minorHAnsi"/>
                <w:sz w:val="24"/>
                <w:szCs w:val="24"/>
                <w:lang w:eastAsia="hr-HR"/>
              </w:rPr>
              <w:t>Kujundžić, Labor</w:t>
            </w:r>
          </w:p>
        </w:tc>
        <w:tc>
          <w:tcPr>
            <w:tcW w:w="2738" w:type="dxa"/>
            <w:vAlign w:val="center"/>
          </w:tcPr>
          <w:p w14:paraId="3F365CC2" w14:textId="77777777" w:rsidR="00DF103B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6021237B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7554B5D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38E70F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804EDBD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2D397A8C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</w:tcPr>
          <w:p w14:paraId="725B0BE2" w14:textId="7B12C271" w:rsidR="00DF103B" w:rsidRPr="002248FC" w:rsidRDefault="00992D11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18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TEHNIKE </w:t>
            </w:r>
            <w:r w:rsidR="00DF103B" w:rsidRPr="001918B5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  <w:r w:rsidR="00DF103B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="00DF103B" w:rsidRPr="001918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materijali za izvođenje vježbi i praktičnog rada programa tehničke kulture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E3D404" w14:textId="77777777" w:rsidR="00DF103B" w:rsidRPr="0033128A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grupa autora</w:t>
            </w:r>
          </w:p>
        </w:tc>
        <w:tc>
          <w:tcPr>
            <w:tcW w:w="2738" w:type="dxa"/>
            <w:vAlign w:val="center"/>
          </w:tcPr>
          <w:p w14:paraId="24495B1F" w14:textId="77777777" w:rsidR="00DF103B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32C234B1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11F0EE0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F8A5BD2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9F18D30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2C17A0EA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</w:tcPr>
          <w:p w14:paraId="5F6C445D" w14:textId="77777777" w:rsidR="00DF103B" w:rsidRPr="002248FC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4775">
              <w:rPr>
                <w:rFonts w:eastAsia="Times New Roman" w:cstheme="minorHAnsi"/>
                <w:sz w:val="24"/>
                <w:szCs w:val="24"/>
                <w:lang w:eastAsia="hr-HR"/>
              </w:rPr>
              <w:t>MAXIMAL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03477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njemačkoga jezika za peti razred osnovne škole, 2. godina učenja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878A5C" w14:textId="77777777" w:rsidR="00DF103B" w:rsidRPr="002248FC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4775">
              <w:rPr>
                <w:rFonts w:eastAsia="Times New Roman" w:cstheme="minorHAnsi"/>
                <w:sz w:val="24"/>
                <w:szCs w:val="24"/>
                <w:lang w:eastAsia="hr-HR"/>
              </w:rPr>
              <w:t>Julia Katarina Weber, Lidija Šober, Claudia Brass, Mirjana Klobučar</w:t>
            </w:r>
          </w:p>
        </w:tc>
        <w:tc>
          <w:tcPr>
            <w:tcW w:w="2738" w:type="dxa"/>
            <w:vAlign w:val="center"/>
          </w:tcPr>
          <w:p w14:paraId="05D3DED1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4E07E721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2184F233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4C430E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CB53039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95F11" w:rsidRPr="00D54821" w14:paraId="61DA1CB5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</w:tcPr>
          <w:p w14:paraId="203AB089" w14:textId="77777777" w:rsidR="00D95F11" w:rsidRPr="00D54821" w:rsidRDefault="00D95F11" w:rsidP="00D95F1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UČITELJU, GDJE STANUJEŠ? :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</w:t>
            </w: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petoga razreda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933F8E" w14:textId="77777777" w:rsidR="00D95F11" w:rsidRPr="00D54821" w:rsidRDefault="00D95F11" w:rsidP="00D95F1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738" w:type="dxa"/>
            <w:vAlign w:val="center"/>
          </w:tcPr>
          <w:p w14:paraId="59F9DE83" w14:textId="77777777" w:rsidR="00D95F11" w:rsidRPr="00D54821" w:rsidRDefault="00D95F11" w:rsidP="00D95F11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14:paraId="078C32C9" w14:textId="77777777" w:rsidR="008936C6" w:rsidRDefault="008936C6" w:rsidP="00D54821">
      <w:pPr>
        <w:rPr>
          <w:rFonts w:cstheme="minorHAnsi"/>
          <w:b/>
          <w:sz w:val="24"/>
          <w:szCs w:val="24"/>
        </w:rPr>
      </w:pPr>
    </w:p>
    <w:p w14:paraId="7A959E82" w14:textId="77777777" w:rsidR="00992D11" w:rsidRPr="002A0CA9" w:rsidRDefault="00992D11" w:rsidP="00992D11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58EEDF7B" w14:textId="77777777" w:rsidR="00992D11" w:rsidRDefault="00992D11" w:rsidP="00992D11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992D11" w:rsidRPr="00D54821" w14:paraId="3C472988" w14:textId="77777777" w:rsidTr="009D7A00">
        <w:trPr>
          <w:trHeight w:val="252"/>
        </w:trPr>
        <w:tc>
          <w:tcPr>
            <w:tcW w:w="8095" w:type="dxa"/>
            <w:shd w:val="clear" w:color="auto" w:fill="auto"/>
            <w:vAlign w:val="center"/>
          </w:tcPr>
          <w:p w14:paraId="0D96CD96" w14:textId="33551607" w:rsidR="00992D11" w:rsidRPr="009E5631" w:rsidRDefault="00992D11" w:rsidP="009D7A00">
            <w:pPr>
              <w:spacing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GEOGRAFSKI ATLAS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59B0C8" w14:textId="20BFD12A" w:rsidR="00992D11" w:rsidRPr="00BC3354" w:rsidRDefault="00992D11" w:rsidP="009D7A0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2738" w:type="dxa"/>
            <w:vAlign w:val="center"/>
          </w:tcPr>
          <w:p w14:paraId="24DFE454" w14:textId="77777777" w:rsidR="00992D11" w:rsidRPr="00BC3354" w:rsidRDefault="00992D11" w:rsidP="009D7A0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35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92D11" w:rsidRPr="005F43BE" w14:paraId="6A025CF5" w14:textId="77777777" w:rsidTr="00992D11">
        <w:trPr>
          <w:trHeight w:val="25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D97" w14:textId="168FEDC2" w:rsidR="00992D11" w:rsidRPr="00992D11" w:rsidRDefault="00992D11" w:rsidP="009D7A00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992D11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LIKOVNA </w:t>
            </w:r>
            <w:r w:rsidR="00782176">
              <w:rPr>
                <w:rFonts w:eastAsia="Times New Roman" w:cs="Calibri"/>
                <w:sz w:val="24"/>
                <w:szCs w:val="24"/>
                <w:lang w:eastAsia="hr-HR"/>
              </w:rPr>
              <w:t>MAPA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F92" w14:textId="77777777" w:rsidR="00992D11" w:rsidRPr="00D54821" w:rsidRDefault="00992D11" w:rsidP="009D7A0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53A" w14:textId="5D1C7FB1" w:rsidR="00992D11" w:rsidRPr="00D54821" w:rsidRDefault="00992D11" w:rsidP="009D7A0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</w:tbl>
    <w:p w14:paraId="2884F322" w14:textId="77777777" w:rsidR="002248FC" w:rsidRDefault="002248FC" w:rsidP="00D54821">
      <w:pPr>
        <w:rPr>
          <w:rFonts w:cstheme="minorHAnsi"/>
          <w:b/>
          <w:sz w:val="24"/>
          <w:szCs w:val="24"/>
        </w:rPr>
      </w:pPr>
    </w:p>
    <w:sectPr w:rsidR="002248FC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5494" w14:textId="77777777" w:rsidR="00AC2537" w:rsidRDefault="00AC2537" w:rsidP="00C93312">
      <w:pPr>
        <w:spacing w:line="240" w:lineRule="auto"/>
      </w:pPr>
      <w:r>
        <w:separator/>
      </w:r>
    </w:p>
  </w:endnote>
  <w:endnote w:type="continuationSeparator" w:id="0">
    <w:p w14:paraId="702900FB" w14:textId="77777777" w:rsidR="00AC2537" w:rsidRDefault="00AC2537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4403" w14:textId="77777777" w:rsidR="00AC2537" w:rsidRDefault="00AC2537" w:rsidP="00C93312">
      <w:pPr>
        <w:spacing w:line="240" w:lineRule="auto"/>
      </w:pPr>
      <w:r>
        <w:separator/>
      </w:r>
    </w:p>
  </w:footnote>
  <w:footnote w:type="continuationSeparator" w:id="0">
    <w:p w14:paraId="54C28287" w14:textId="77777777" w:rsidR="00AC2537" w:rsidRDefault="00AC2537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BDDF" w14:textId="3DCFFB36"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</w:t>
    </w:r>
    <w:r w:rsidR="00C22393">
      <w:rPr>
        <w:sz w:val="20"/>
        <w:szCs w:val="20"/>
      </w:rPr>
      <w:t>2</w:t>
    </w:r>
    <w:r w:rsidR="00992D11">
      <w:rPr>
        <w:sz w:val="20"/>
        <w:szCs w:val="20"/>
      </w:rPr>
      <w:t>2</w:t>
    </w:r>
    <w:r w:rsidR="00D54821">
      <w:rPr>
        <w:sz w:val="20"/>
        <w:szCs w:val="20"/>
      </w:rPr>
      <w:t>./20</w:t>
    </w:r>
    <w:r w:rsidR="002248FC">
      <w:rPr>
        <w:sz w:val="20"/>
        <w:szCs w:val="20"/>
      </w:rPr>
      <w:t>2</w:t>
    </w:r>
    <w:r w:rsidR="00992D11">
      <w:rPr>
        <w:sz w:val="20"/>
        <w:szCs w:val="20"/>
      </w:rPr>
      <w:t>3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05CBE"/>
    <w:rsid w:val="00034775"/>
    <w:rsid w:val="000A7278"/>
    <w:rsid w:val="001021D7"/>
    <w:rsid w:val="001541D7"/>
    <w:rsid w:val="00176E36"/>
    <w:rsid w:val="00184DD2"/>
    <w:rsid w:val="001918B5"/>
    <w:rsid w:val="001A6553"/>
    <w:rsid w:val="001F500E"/>
    <w:rsid w:val="001F6AA0"/>
    <w:rsid w:val="002248FC"/>
    <w:rsid w:val="00256B81"/>
    <w:rsid w:val="002610B1"/>
    <w:rsid w:val="00271007"/>
    <w:rsid w:val="002E5EB5"/>
    <w:rsid w:val="0033128A"/>
    <w:rsid w:val="00356DB2"/>
    <w:rsid w:val="00392856"/>
    <w:rsid w:val="00396765"/>
    <w:rsid w:val="0046144A"/>
    <w:rsid w:val="004A32EC"/>
    <w:rsid w:val="004C02DC"/>
    <w:rsid w:val="004D5F95"/>
    <w:rsid w:val="005255F2"/>
    <w:rsid w:val="0056385E"/>
    <w:rsid w:val="00570A00"/>
    <w:rsid w:val="005A0B6D"/>
    <w:rsid w:val="005B42B0"/>
    <w:rsid w:val="005E5185"/>
    <w:rsid w:val="005F43BE"/>
    <w:rsid w:val="00630816"/>
    <w:rsid w:val="00645B04"/>
    <w:rsid w:val="006F0096"/>
    <w:rsid w:val="0070202A"/>
    <w:rsid w:val="0076136A"/>
    <w:rsid w:val="00782176"/>
    <w:rsid w:val="007F635B"/>
    <w:rsid w:val="00876B16"/>
    <w:rsid w:val="008936C6"/>
    <w:rsid w:val="0089493B"/>
    <w:rsid w:val="008E408A"/>
    <w:rsid w:val="0095755C"/>
    <w:rsid w:val="00992D11"/>
    <w:rsid w:val="009A1B95"/>
    <w:rsid w:val="009F7EF8"/>
    <w:rsid w:val="00A0358A"/>
    <w:rsid w:val="00A42458"/>
    <w:rsid w:val="00A43E46"/>
    <w:rsid w:val="00A62816"/>
    <w:rsid w:val="00A71E91"/>
    <w:rsid w:val="00AC2537"/>
    <w:rsid w:val="00B041B1"/>
    <w:rsid w:val="00BA4F93"/>
    <w:rsid w:val="00BC3354"/>
    <w:rsid w:val="00BF09B2"/>
    <w:rsid w:val="00C073ED"/>
    <w:rsid w:val="00C22393"/>
    <w:rsid w:val="00C42216"/>
    <w:rsid w:val="00C93312"/>
    <w:rsid w:val="00CB4144"/>
    <w:rsid w:val="00CE4050"/>
    <w:rsid w:val="00D47D86"/>
    <w:rsid w:val="00D50A88"/>
    <w:rsid w:val="00D54821"/>
    <w:rsid w:val="00D63F3B"/>
    <w:rsid w:val="00D64A3A"/>
    <w:rsid w:val="00D67988"/>
    <w:rsid w:val="00D95F11"/>
    <w:rsid w:val="00DD66C7"/>
    <w:rsid w:val="00DF103B"/>
    <w:rsid w:val="00DF2831"/>
    <w:rsid w:val="00E1531F"/>
    <w:rsid w:val="00E205F6"/>
    <w:rsid w:val="00EB1E9B"/>
    <w:rsid w:val="00F409FB"/>
    <w:rsid w:val="00F97FC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1272"/>
  <w15:docId w15:val="{56A8ADD9-1D74-4362-851B-BA54740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7</cp:revision>
  <dcterms:created xsi:type="dcterms:W3CDTF">2021-07-08T07:29:00Z</dcterms:created>
  <dcterms:modified xsi:type="dcterms:W3CDTF">2022-07-06T20:47:00Z</dcterms:modified>
</cp:coreProperties>
</file>